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yjazdowe zajęcia ogólnorozwojowe dla małych dzieci i ich rodzeństwa połączone </w:t>
            </w:r>
            <w:r w:rsidR="009C17DF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bookmarkStart w:id="0" w:name="_GoBack"/>
            <w:bookmarkEnd w:id="0"/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(ośmiodniowe)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od dnia 30.04.2022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07.05.2022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630503" w:rsidRPr="00CD0E57" w:rsidRDefault="007A21D8" w:rsidP="00CD0E57">
            <w:pPr>
              <w:rPr>
                <w:rFonts w:asciiTheme="minorHAnsi" w:hAnsiTheme="minorHAnsi" w:cstheme="minorHAnsi"/>
                <w:bCs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936625">
              <w:rPr>
                <w:rFonts w:asciiTheme="minorHAnsi" w:hAnsiTheme="minorHAnsi" w:cstheme="minorHAnsi"/>
                <w:bCs/>
                <w:i/>
                <w:color w:val="000099"/>
              </w:rPr>
              <w:t>Ośrodek W</w:t>
            </w:r>
            <w:r w:rsidR="002D366A">
              <w:rPr>
                <w:rFonts w:asciiTheme="minorHAnsi" w:hAnsiTheme="minorHAnsi" w:cstheme="minorHAnsi"/>
                <w:bCs/>
                <w:i/>
                <w:color w:val="000099"/>
              </w:rPr>
              <w:t>ypoczynkowy</w:t>
            </w:r>
            <w:r w:rsidR="00952342">
              <w:rPr>
                <w:rFonts w:asciiTheme="minorHAnsi" w:hAnsiTheme="minorHAnsi" w:cstheme="minorHAnsi"/>
                <w:bCs/>
                <w:i/>
                <w:color w:val="000099"/>
              </w:rPr>
              <w:t xml:space="preserve"> „Alga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”</w:t>
            </w:r>
            <w:r w:rsidR="00952342">
              <w:rPr>
                <w:rFonts w:asciiTheme="minorHAnsi" w:hAnsiTheme="minorHAnsi" w:cstheme="minorHAnsi"/>
                <w:bCs/>
                <w:i/>
                <w:color w:val="000099"/>
              </w:rPr>
              <w:t xml:space="preserve"> </w:t>
            </w:r>
            <w:r w:rsidR="00630503" w:rsidRPr="00CD0E57">
              <w:rPr>
                <w:rFonts w:asciiTheme="minorHAnsi" w:hAnsiTheme="minorHAnsi" w:cstheme="minorHAnsi"/>
                <w:bCs/>
                <w:i/>
                <w:color w:val="000099"/>
              </w:rPr>
              <w:t>72-330 Mrzeżyno ul. Wypoczynkowa 14</w:t>
            </w:r>
          </w:p>
          <w:p w:rsidR="00630503" w:rsidRPr="00CD0E57" w:rsidRDefault="007908E1" w:rsidP="00CD0E57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 xml:space="preserve">(w przypadku </w:t>
            </w:r>
            <w:r w:rsidR="00641DAD" w:rsidRPr="00641DAD">
              <w:rPr>
                <w:sz w:val="16"/>
                <w:szCs w:val="16"/>
              </w:rPr>
              <w:t>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485C51" w:rsidRDefault="00485C51" w:rsidP="00E145DA">
            <w:pPr>
              <w:pStyle w:val="Tekstpodstawowy"/>
              <w:jc w:val="center"/>
            </w:pPr>
          </w:p>
          <w:p w:rsidR="00485C51" w:rsidRPr="00C24783" w:rsidRDefault="00485C5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Dane kontaktowe</w:t>
            </w:r>
          </w:p>
          <w:p w:rsidR="007908E1" w:rsidRPr="00C24783" w:rsidRDefault="007908E1" w:rsidP="00E145DA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</w:tbl>
    <w:p w:rsidR="007908E1" w:rsidRDefault="007908E1" w:rsidP="007908E1">
      <w:pPr>
        <w:rPr>
          <w:rFonts w:ascii="Arial" w:hAnsi="Arial" w:cs="Arial"/>
        </w:rPr>
      </w:pPr>
    </w:p>
    <w:p w:rsidR="004C5C78" w:rsidRDefault="004C5C78" w:rsidP="007908E1">
      <w:pPr>
        <w:rPr>
          <w:rFonts w:ascii="Arial" w:hAnsi="Arial" w:cs="Arial"/>
        </w:rPr>
      </w:pPr>
    </w:p>
    <w:p w:rsidR="004C5C78" w:rsidRPr="00C24783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pStyle w:val="Tekstpodstawowy"/>
        <w:jc w:val="center"/>
      </w:pPr>
      <w:r>
        <w:t xml:space="preserve">                                                                                        </w:t>
      </w:r>
      <w:r w:rsidR="007F2D4E">
        <w:t xml:space="preserve">     </w:t>
      </w:r>
      <w:r>
        <w:t xml:space="preserve"> </w:t>
      </w:r>
      <w:r w:rsidRPr="00C24783">
        <w:t>Podpis opiekuna</w:t>
      </w: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106D78"/>
    <w:rsid w:val="00191609"/>
    <w:rsid w:val="002812F6"/>
    <w:rsid w:val="002C2EF1"/>
    <w:rsid w:val="002D366A"/>
    <w:rsid w:val="002D5A6B"/>
    <w:rsid w:val="003A1213"/>
    <w:rsid w:val="003F0051"/>
    <w:rsid w:val="003F607B"/>
    <w:rsid w:val="00485C51"/>
    <w:rsid w:val="004C5C78"/>
    <w:rsid w:val="004D2221"/>
    <w:rsid w:val="00521AFA"/>
    <w:rsid w:val="005B03CE"/>
    <w:rsid w:val="00606838"/>
    <w:rsid w:val="00630503"/>
    <w:rsid w:val="00641DAD"/>
    <w:rsid w:val="006F17B4"/>
    <w:rsid w:val="007020CB"/>
    <w:rsid w:val="00714A54"/>
    <w:rsid w:val="0078556E"/>
    <w:rsid w:val="007908E1"/>
    <w:rsid w:val="007A21D8"/>
    <w:rsid w:val="007F2D4E"/>
    <w:rsid w:val="00894849"/>
    <w:rsid w:val="009272F6"/>
    <w:rsid w:val="00936625"/>
    <w:rsid w:val="00952342"/>
    <w:rsid w:val="00967F81"/>
    <w:rsid w:val="00987754"/>
    <w:rsid w:val="009C17DF"/>
    <w:rsid w:val="009D2B4F"/>
    <w:rsid w:val="00AD12C4"/>
    <w:rsid w:val="00AF3658"/>
    <w:rsid w:val="00B3550A"/>
    <w:rsid w:val="00B82976"/>
    <w:rsid w:val="00BD6319"/>
    <w:rsid w:val="00C5519D"/>
    <w:rsid w:val="00CC0BB4"/>
    <w:rsid w:val="00CD0E57"/>
    <w:rsid w:val="00DB3ADE"/>
    <w:rsid w:val="00E56EB2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Kołodziej</cp:lastModifiedBy>
  <cp:revision>7</cp:revision>
  <cp:lastPrinted>2021-06-22T08:11:00Z</cp:lastPrinted>
  <dcterms:created xsi:type="dcterms:W3CDTF">2021-04-26T05:33:00Z</dcterms:created>
  <dcterms:modified xsi:type="dcterms:W3CDTF">2022-02-14T13:35:00Z</dcterms:modified>
</cp:coreProperties>
</file>